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</w:t>
      </w:r>
      <w:r w:rsidR="000B29A6">
        <w:t xml:space="preserve"> смоленского</w:t>
      </w:r>
      <w:r>
        <w:t xml:space="preserve"> областного государственного </w:t>
      </w:r>
      <w:r w:rsidR="000B29A6">
        <w:t xml:space="preserve">бюджетного </w:t>
      </w:r>
      <w:r>
        <w:t>учреждения</w:t>
      </w:r>
    </w:p>
    <w:p w:rsidR="00180F78" w:rsidRDefault="000B29A6" w:rsidP="00180F78">
      <w:pPr>
        <w:pStyle w:val="ConsPlusNonformat"/>
        <w:jc w:val="center"/>
      </w:pPr>
      <w:r>
        <w:t>«Шумячский комплексный центр социального обслуживания населения»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0B29A6" w:rsidP="00180F78">
      <w:pPr>
        <w:pStyle w:val="ConsPlusNonformat"/>
        <w:jc w:val="center"/>
      </w:pPr>
      <w:r>
        <w:t>с 1 января 2017 г. по 31 декабря 2017</w:t>
      </w:r>
      <w:r w:rsidR="00180F78"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83"/>
        <w:gridCol w:w="1560"/>
        <w:gridCol w:w="1134"/>
        <w:gridCol w:w="1559"/>
        <w:gridCol w:w="1559"/>
        <w:gridCol w:w="1276"/>
        <w:gridCol w:w="1559"/>
        <w:gridCol w:w="1559"/>
        <w:gridCol w:w="1560"/>
      </w:tblGrid>
      <w:tr w:rsidR="00180F78" w:rsidTr="000B29A6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6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proofErr w:type="spellStart"/>
            <w:proofErr w:type="gramStart"/>
            <w:r>
              <w:t>Деклариро</w:t>
            </w:r>
            <w:r w:rsidR="000B29A6">
              <w:t>-</w:t>
            </w:r>
            <w:r>
              <w:t>ванный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180F78" w:rsidTr="000B29A6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0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6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180F78" w:rsidRDefault="00180F78" w:rsidP="00250EE0"/>
        </w:tc>
        <w:tc>
          <w:tcPr>
            <w:tcW w:w="1560" w:type="dxa"/>
            <w:vMerge/>
          </w:tcPr>
          <w:p w:rsidR="00180F78" w:rsidRDefault="00180F78" w:rsidP="00250EE0"/>
        </w:tc>
      </w:tr>
      <w:tr w:rsidR="000B29A6" w:rsidTr="000B29A6">
        <w:tc>
          <w:tcPr>
            <w:tcW w:w="2381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Логовичев Александр Александрович</w:t>
            </w:r>
          </w:p>
        </w:tc>
        <w:tc>
          <w:tcPr>
            <w:tcW w:w="1083" w:type="dxa"/>
          </w:tcPr>
          <w:p w:rsidR="000B29A6" w:rsidRPr="00121D2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</w:tc>
        <w:tc>
          <w:tcPr>
            <w:tcW w:w="1134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29A6" w:rsidRPr="008E1901" w:rsidRDefault="008E1901" w:rsidP="00FF23EC">
            <w:pPr>
              <w:jc w:val="both"/>
              <w:rPr>
                <w:rFonts w:cs="Times New Roman"/>
              </w:rPr>
            </w:pPr>
            <w:r w:rsidRPr="008E1901">
              <w:rPr>
                <w:rFonts w:cs="Times New Roman"/>
              </w:rPr>
              <w:t>375972,42</w:t>
            </w:r>
          </w:p>
        </w:tc>
      </w:tr>
      <w:tr w:rsidR="008E1901" w:rsidTr="000B29A6">
        <w:tc>
          <w:tcPr>
            <w:tcW w:w="2381" w:type="dxa"/>
          </w:tcPr>
          <w:p w:rsidR="008E1901" w:rsidRDefault="008E1901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3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24,2</w:t>
            </w:r>
          </w:p>
        </w:tc>
        <w:tc>
          <w:tcPr>
            <w:tcW w:w="1559" w:type="dxa"/>
          </w:tcPr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E1901" w:rsidRPr="008E1901" w:rsidRDefault="008E1901" w:rsidP="00250EE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8E1901">
              <w:rPr>
                <w:rFonts w:asciiTheme="minorHAnsi" w:hAnsiTheme="minorHAnsi" w:cs="Times New Roman"/>
                <w:szCs w:val="22"/>
              </w:rPr>
              <w:t>205096,94</w:t>
            </w:r>
          </w:p>
        </w:tc>
      </w:tr>
      <w:tr w:rsidR="008E1901" w:rsidTr="000B29A6">
        <w:tc>
          <w:tcPr>
            <w:tcW w:w="2381" w:type="dxa"/>
          </w:tcPr>
          <w:p w:rsidR="008E1901" w:rsidRDefault="008E1901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3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276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</w:tr>
    </w:tbl>
    <w:p w:rsidR="00180F78" w:rsidRDefault="00180F78" w:rsidP="001F295D">
      <w:pPr>
        <w:pStyle w:val="ConsPlusNormal"/>
        <w:jc w:val="both"/>
      </w:pPr>
    </w:p>
    <w:p w:rsidR="007646C0" w:rsidRDefault="007646C0">
      <w:bookmarkStart w:id="1" w:name="P288"/>
      <w:bookmarkEnd w:id="1"/>
    </w:p>
    <w:sectPr w:rsidR="007646C0" w:rsidSect="001F295D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0B29A6"/>
    <w:rsid w:val="00180F78"/>
    <w:rsid w:val="001F295D"/>
    <w:rsid w:val="003F3034"/>
    <w:rsid w:val="005A7C4D"/>
    <w:rsid w:val="005F1F20"/>
    <w:rsid w:val="006469F7"/>
    <w:rsid w:val="007646C0"/>
    <w:rsid w:val="00870E47"/>
    <w:rsid w:val="008E1901"/>
    <w:rsid w:val="00C87B01"/>
    <w:rsid w:val="00EA2383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cp:lastPrinted>2018-04-10T12:05:00Z</cp:lastPrinted>
  <dcterms:created xsi:type="dcterms:W3CDTF">2017-03-02T06:58:00Z</dcterms:created>
  <dcterms:modified xsi:type="dcterms:W3CDTF">2018-04-24T09:28:00Z</dcterms:modified>
</cp:coreProperties>
</file>